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470B1" w14:textId="3A13D6DC" w:rsidR="006751CB" w:rsidRDefault="006751CB" w:rsidP="006751C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ПРИЛОЖЕНИЕ</w:t>
      </w:r>
    </w:p>
    <w:p w14:paraId="26267922" w14:textId="565FE549" w:rsidR="006751CB" w:rsidRDefault="006751CB" w:rsidP="006751C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Утверждено решением </w:t>
      </w:r>
    </w:p>
    <w:p w14:paraId="37EBFC55" w14:textId="058735C5" w:rsidR="006751CB" w:rsidRDefault="006751CB" w:rsidP="006751C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Вихаревской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сельской Думы </w:t>
      </w:r>
    </w:p>
    <w:p w14:paraId="2F267313" w14:textId="48125AD5" w:rsidR="006751CB" w:rsidRDefault="006751CB" w:rsidP="006751C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27.05.2026 № 3/1</w:t>
      </w:r>
    </w:p>
    <w:p w14:paraId="2F52E327" w14:textId="5754079A" w:rsidR="00334BFB" w:rsidRPr="00334BFB" w:rsidRDefault="00334BFB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ПЕРЕЧЕНЬ</w:t>
      </w:r>
    </w:p>
    <w:p w14:paraId="19E117A0" w14:textId="184EAEF6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ИМУЩЕСТВА, ПРЕДЛАГАЕМОГО К ПЕРЕДАЧЕ ИЗ МУНИЦИПАЛЬНОЙ СОБСТВЕННОСТИ</w:t>
      </w:r>
    </w:p>
    <w:p w14:paraId="6B542166" w14:textId="24F7142E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МУНИЦИПАЛЬНОГО ОБРАЗОВАНИЯ </w:t>
      </w:r>
      <w:r w:rsidR="00EF6C15">
        <w:rPr>
          <w:rFonts w:ascii="Times New Roman" w:hAnsi="Times New Roman" w:cs="Times New Roman"/>
          <w:b/>
          <w:bCs/>
          <w:sz w:val="20"/>
          <w:szCs w:val="20"/>
        </w:rPr>
        <w:t>ВИХАРЕВ</w:t>
      </w:r>
      <w:r w:rsidRPr="00334BFB">
        <w:rPr>
          <w:rFonts w:ascii="Times New Roman" w:hAnsi="Times New Roman" w:cs="Times New Roman"/>
          <w:b/>
          <w:bCs/>
          <w:sz w:val="20"/>
          <w:szCs w:val="20"/>
        </w:rPr>
        <w:t>СКОЕ СЕЛЬСКОЕ ПОСЕЛЕНИЕ КИЛЬМЕЗСКОГО РАЙОНА КИРОВСКОЙ ОБЛАСТИ</w:t>
      </w:r>
    </w:p>
    <w:p w14:paraId="159242D0" w14:textId="587A1F3B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В МУНИЦИПАЛЬНУЮ СОБСТВЕННОСТЬ</w:t>
      </w:r>
      <w:bookmarkStart w:id="0" w:name="_Hlk78464208"/>
    </w:p>
    <w:p w14:paraId="5FE22B73" w14:textId="354913C9" w:rsidR="00334BFB" w:rsidRPr="00334BFB" w:rsidRDefault="00334BFB" w:rsidP="00334BFB">
      <w:pPr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bookmarkEnd w:id="0"/>
      <w:r w:rsidRPr="00334BFB">
        <w:rPr>
          <w:rFonts w:ascii="Times New Roman" w:hAnsi="Times New Roman" w:cs="Times New Roman"/>
          <w:sz w:val="20"/>
          <w:szCs w:val="20"/>
        </w:rPr>
        <w:t xml:space="preserve"> КИЛЬМЕЗСКИЙ МУНИЦИПАЛЬНЫЙ </w:t>
      </w:r>
      <w:r w:rsidR="00A80C82">
        <w:rPr>
          <w:rFonts w:ascii="Times New Roman" w:hAnsi="Times New Roman" w:cs="Times New Roman"/>
          <w:sz w:val="20"/>
          <w:szCs w:val="20"/>
        </w:rPr>
        <w:t>ОКРУГ</w:t>
      </w:r>
      <w:r w:rsidRPr="00334BFB">
        <w:rPr>
          <w:rFonts w:ascii="Times New Roman" w:hAnsi="Times New Roman" w:cs="Times New Roman"/>
          <w:sz w:val="20"/>
          <w:szCs w:val="20"/>
        </w:rPr>
        <w:t xml:space="preserve"> КИРОВСКОЙ ОБЛАСТИ</w:t>
      </w:r>
      <w:bookmarkStart w:id="1" w:name="_GoBack"/>
      <w:bookmarkEnd w:id="1"/>
    </w:p>
    <w:tbl>
      <w:tblPr>
        <w:tblW w:w="14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360"/>
        <w:gridCol w:w="3028"/>
        <w:gridCol w:w="2694"/>
        <w:gridCol w:w="1843"/>
        <w:gridCol w:w="1134"/>
        <w:gridCol w:w="2970"/>
        <w:gridCol w:w="1133"/>
      </w:tblGrid>
      <w:tr w:rsidR="00334BFB" w:rsidRPr="00334BFB" w14:paraId="36C8E0B6" w14:textId="77777777" w:rsidTr="00D369A3">
        <w:trPr>
          <w:trHeight w:val="27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5D0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N п/п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49C7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Вид имущества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07E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объекта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1383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Местонахождение объекта (адрес)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7E74" w14:textId="2980F101" w:rsidR="00334BFB" w:rsidRPr="00B44701" w:rsidRDefault="007278C1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/>
                <w:sz w:val="20"/>
                <w:szCs w:val="20"/>
              </w:rPr>
              <w:t>Технические характеристики объекта (год выпуска, площадь, реестровый номер)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F757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Балансовая стоимость объекта (рублей)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9E39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нахождения объекта у юридического лица (вид документа, дата, номер)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AD79" w14:textId="77777777" w:rsidR="00334BFB" w:rsidRPr="00334BFB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BFB">
              <w:rPr>
                <w:rFonts w:ascii="Times New Roman" w:hAnsi="Times New Roman" w:cs="Times New Roman"/>
                <w:sz w:val="20"/>
                <w:szCs w:val="20"/>
              </w:rPr>
              <w:t xml:space="preserve">Прочие условия </w:t>
            </w:r>
          </w:p>
        </w:tc>
      </w:tr>
      <w:tr w:rsidR="00EF6C15" w:rsidRPr="00B44701" w14:paraId="6EAE036D" w14:textId="77777777" w:rsidTr="00D369A3">
        <w:trPr>
          <w:trHeight w:val="1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7EAE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CDDF" w14:textId="7C73F60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D19" w14:textId="6759F96F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CFF0" w14:textId="695B3112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</w:t>
            </w: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24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C24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Механизаторов, д.15, кв.2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0B71" w14:textId="7595EFA6" w:rsidR="00EF6C15" w:rsidRPr="00B44701" w:rsidRDefault="00C24568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  <w:r w:rsidR="00EF6C15" w:rsidRPr="009E28E7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14:paraId="73324FEC" w14:textId="01FAC15B" w:rsidR="00EF6C15" w:rsidRPr="00B44701" w:rsidRDefault="00EF6C15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14:paraId="79F5B057" w14:textId="56FAA9AC" w:rsidR="00EF6C15" w:rsidRPr="00B44701" w:rsidRDefault="00C24568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40,4 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кв. </w:t>
            </w:r>
            <w:r w:rsidR="00EF6C15" w:rsidRPr="00B447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14:paraId="0752E56A" w14:textId="5170ED05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 w:rsidR="00C24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4A0" w14:textId="5778F992" w:rsidR="00EF6C15" w:rsidRPr="00B44701" w:rsidRDefault="00F06D60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48054,00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ABAF" w14:textId="62B83884" w:rsidR="00EF6C15" w:rsidRPr="00B44701" w:rsidRDefault="009B5234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здания (сооружения) № 5 от 25.12.2007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1CD6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5587153F" w14:textId="77777777" w:rsidTr="00D369A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A98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4592" w14:textId="7802A7FC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F67" w14:textId="01C2FE21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6255" w14:textId="5BF62E1A" w:rsidR="00EF6C15" w:rsidRPr="00EF6C15" w:rsidRDefault="00C2456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Молодежная, д.6, кв.2, кв.3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B06B" w14:textId="12C66348" w:rsidR="005C079D" w:rsidRDefault="00C24568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14:paraId="1D53A7AA" w14:textId="6B5821FC" w:rsidR="00EF6C15" w:rsidRDefault="00C24568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65,2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</w:p>
          <w:p w14:paraId="6839B886" w14:textId="11E3A138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 w:rsidR="00C24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2BC" w14:textId="2B24EE52" w:rsidR="00EF6C15" w:rsidRPr="00B44701" w:rsidRDefault="00F06D60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24248,00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8E9" w14:textId="649BF265" w:rsidR="00EF6C15" w:rsidRPr="00B44701" w:rsidRDefault="009B5234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здания (сооружения) № 2 от 25.12.2007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87B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30382CA2" w14:textId="77777777" w:rsidTr="00D369A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056E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0F59" w14:textId="26104AFE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0A0" w14:textId="309BF38F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50E" w14:textId="226574A2" w:rsidR="00EF6C15" w:rsidRPr="00EF6C15" w:rsidRDefault="00C2456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Молодежная, д.7, кв.1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755" w14:textId="025CA18B" w:rsidR="005C079D" w:rsidRDefault="00C24568" w:rsidP="00C24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B52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14:paraId="7B422E2A" w14:textId="7AA8B3B0" w:rsidR="00C24568" w:rsidRDefault="00C24568" w:rsidP="00C24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40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B12491" w14:textId="5D7868A8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 w:rsidR="00C245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F13" w14:textId="4DB49942" w:rsidR="00EF6C15" w:rsidRPr="00B44701" w:rsidRDefault="00F06D60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28179,00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1EB" w14:textId="77F8EDC5" w:rsidR="00EF6C15" w:rsidRPr="00B44701" w:rsidRDefault="009B5234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здания (сооружения) № 18 от 25.12.2007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24A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1ACBF430" w14:textId="77777777" w:rsidTr="00D369A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FDF8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F900" w14:textId="2BCDFA14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29AC" w14:textId="69DB77EF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Двухквартирный жилой дом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9FEC" w14:textId="42C25728" w:rsidR="00EF6C15" w:rsidRPr="00EF6C15" w:rsidRDefault="00C2456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Яшкино,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Зеленая, д.22, кв.1, кв.2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D535" w14:textId="710E0F8B" w:rsidR="005C079D" w:rsidRDefault="00C24568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14:paraId="2D80593B" w14:textId="35DD1D0A" w:rsidR="00EF6C15" w:rsidRPr="00B44701" w:rsidRDefault="00C2456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62,8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E634" w14:textId="0F711DBA" w:rsidR="00EF6C15" w:rsidRPr="00B44701" w:rsidRDefault="00F06D60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298871,00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475" w14:textId="18CBC952" w:rsidR="00EF6C15" w:rsidRPr="00B44701" w:rsidRDefault="009B5234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здания (сооружения) № 13 от 25.12.2007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EA1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38DA0349" w14:textId="77777777" w:rsidTr="00D369A3">
        <w:trPr>
          <w:trHeight w:val="5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85EB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4FDB" w14:textId="393014E5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42F9" w14:textId="23950B81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Кладбище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300E" w14:textId="03A46CA8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Кривоглазовское</w:t>
            </w:r>
            <w:proofErr w:type="spellEnd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д.Яшкино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1974" w14:textId="7F34ED60" w:rsidR="00EF6C15" w:rsidRPr="00B44701" w:rsidRDefault="00C2456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5,6 га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 w:rsidR="00EF6C15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0CA" w14:textId="23E1F0EF" w:rsidR="00EF6C15" w:rsidRPr="00B44701" w:rsidRDefault="006751CB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35000</w:t>
            </w:r>
            <w:r w:rsidR="00910F13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392" w14:textId="5BD71F5F" w:rsidR="00EF6C15" w:rsidRPr="00B44701" w:rsidRDefault="00910F13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18.05.2010 № 8/1 «О принятии в муниципальную собственность кладбищ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7E2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F13" w:rsidRPr="00B44701" w14:paraId="65248A3C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EB7A" w14:textId="77777777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6A2" w14:textId="5194731F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15A" w14:textId="27E71B1F" w:rsidR="00910F13" w:rsidRPr="00EF6C15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Кладбище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CDC5" w14:textId="69A44828" w:rsidR="00910F13" w:rsidRPr="00EF6C15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Кунжекское</w:t>
            </w:r>
            <w:proofErr w:type="spellEnd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, вблизи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д.Кунжек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B03" w14:textId="6D7FFCB3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1,0 га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B4B" w14:textId="17A22444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7D9" w14:textId="734B7543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18.05.2010 № 8/1 «О принятии в муниципальную собственность кладбищ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D03" w14:textId="77777777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F13" w:rsidRPr="00B44701" w14:paraId="36E3E00C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D49A" w14:textId="278BF71A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7E4" w14:textId="4861CB08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EC3" w14:textId="68084422" w:rsidR="00910F13" w:rsidRPr="00EF6C15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Кладбище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F20" w14:textId="33F96237" w:rsidR="00910F13" w:rsidRPr="00EF6C15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Таутовское</w:t>
            </w:r>
            <w:proofErr w:type="spellEnd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, вблизи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д.Таутово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1C3" w14:textId="2ADCDB56" w:rsidR="00910F13" w:rsidRPr="00B44701" w:rsidRDefault="00910F13" w:rsidP="00910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1,0 га 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номер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617" w14:textId="3879E821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870" w14:textId="30DE7058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18.05.2010 № 8/1 «О принятии в муниципальную собственность кладбищ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07C" w14:textId="77777777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F13" w:rsidRPr="00B44701" w14:paraId="756BBF4E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DE2A" w14:textId="3F936408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DDC1" w14:textId="738D1A5C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F8E" w14:textId="202ABE52" w:rsidR="00910F13" w:rsidRPr="00EF6C15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Кладбище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748" w14:textId="1A53FA66" w:rsidR="00910F13" w:rsidRPr="00EF6C15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Янга –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Турмышское</w:t>
            </w:r>
            <w:proofErr w:type="spellEnd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, урочище Янга -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Турмыш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D94" w14:textId="274BB35C" w:rsidR="00910F13" w:rsidRPr="00B44701" w:rsidRDefault="00910F13" w:rsidP="00910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568">
              <w:rPr>
                <w:rFonts w:ascii="Times New Roman" w:hAnsi="Times New Roman" w:cs="Times New Roman"/>
                <w:sz w:val="20"/>
                <w:szCs w:val="20"/>
              </w:rPr>
              <w:t>Площадь 0,5 га Реестровый номер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A7FE" w14:textId="64D786DE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ADB" w14:textId="6088B41D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E53C55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18.05.2010 </w:t>
            </w:r>
            <w:r w:rsidRPr="00E53C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8/1 «О принятии в муниципальную собственность кладбищ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425" w14:textId="77777777" w:rsidR="00910F13" w:rsidRPr="00B44701" w:rsidRDefault="00910F13" w:rsidP="00910F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58BDBBCF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B82D" w14:textId="14715A9B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A75" w14:textId="2E66374A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8165" w14:textId="22D40DD5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D96" w14:textId="7CB213C4" w:rsidR="00EF6C15" w:rsidRPr="00EF6C15" w:rsidRDefault="00C2456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д. </w:t>
            </w:r>
            <w:proofErr w:type="spellStart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Механизаторов, 2</w:t>
            </w:r>
            <w:r w:rsidR="00FA73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5BA" w14:textId="70FCDF95" w:rsidR="00C96E18" w:rsidRDefault="00D1267A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  <w:r w:rsidR="00FA739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14:paraId="185DD852" w14:textId="12CE28E9" w:rsidR="00EF6C15" w:rsidRPr="00B44701" w:rsidRDefault="00EF6C15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5C079D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номер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770" w14:textId="2EB26672" w:rsidR="00EF6C15" w:rsidRPr="00B44701" w:rsidRDefault="00D1267A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4027617,60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883" w14:textId="77777777" w:rsidR="00FA7399" w:rsidRDefault="00FA7399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области 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17.01.2011 № 9 «О передаче здания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дома культуры»</w:t>
            </w:r>
          </w:p>
          <w:p w14:paraId="3B32DFA0" w14:textId="49BE35A8" w:rsidR="00EF6C15" w:rsidRPr="00B44701" w:rsidRDefault="00FA7399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06.12.2011 № 7/5 «О принятии здания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дома культуры»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218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5235F9EF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651" w14:textId="2E399ACE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5047" w14:textId="76966035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8F" w14:textId="3C236724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Жилое здание бывшего детского сада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EF1F" w14:textId="73840214" w:rsidR="00EF6C15" w:rsidRPr="00EF6C15" w:rsidRDefault="005C079D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6C15" w:rsidRPr="00EF6C15">
              <w:rPr>
                <w:rFonts w:ascii="Times New Roman" w:hAnsi="Times New Roman" w:cs="Times New Roman"/>
                <w:sz w:val="20"/>
                <w:szCs w:val="20"/>
              </w:rPr>
              <w:t>Механизаторов, 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7D0" w14:textId="77777777" w:rsidR="00C96E18" w:rsidRDefault="00EF6C15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C079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год, </w:t>
            </w:r>
          </w:p>
          <w:p w14:paraId="79E761FB" w14:textId="405FB401" w:rsidR="00EF6C15" w:rsidRPr="00B44701" w:rsidRDefault="00EF6C15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5F81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795F81" w:rsidRPr="00795F81">
              <w:rPr>
                <w:rFonts w:ascii="Times New Roman" w:hAnsi="Times New Roman" w:cs="Times New Roman"/>
                <w:sz w:val="20"/>
                <w:szCs w:val="20"/>
              </w:rPr>
              <w:t xml:space="preserve">621 </w:t>
            </w:r>
            <w:proofErr w:type="spellStart"/>
            <w:r w:rsidRPr="00795F8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95F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номер 1</w:t>
            </w:r>
            <w:r w:rsidR="005C0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5B3" w14:textId="1DD73A64" w:rsidR="00EF6C15" w:rsidRPr="00B44701" w:rsidRDefault="00D1267A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660341,60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F369" w14:textId="77777777" w:rsidR="00EF6C15" w:rsidRDefault="00795F81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Законодательного собрания Кировской области Четвертого Созыва от 22.11.2007 №19/357</w:t>
            </w:r>
            <w:r w:rsidR="00076AFD">
              <w:rPr>
                <w:rFonts w:ascii="Times New Roman" w:hAnsi="Times New Roman" w:cs="Times New Roman"/>
                <w:sz w:val="20"/>
                <w:szCs w:val="20"/>
              </w:rPr>
              <w:t xml:space="preserve"> «О Законе Кировской области «О разграничении имущества, находящегося в муниципальной собственности муниципального образования Кильмезский муниципальный район Кировской области Российской Федерации между муниципальными образованиями Кильмезский муниципальный район Кировской области Российской Федерации и вновь образованными городским и </w:t>
            </w:r>
            <w:r w:rsidR="00076A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сельскими поселениями </w:t>
            </w:r>
            <w:proofErr w:type="spellStart"/>
            <w:r w:rsidR="00076AFD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="00076AFD"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</w:p>
          <w:p w14:paraId="69C6E642" w14:textId="5C080A73" w:rsidR="00272278" w:rsidRPr="00B44701" w:rsidRDefault="00272278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1D8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главы администрации </w:t>
            </w:r>
            <w:proofErr w:type="spellStart"/>
            <w:r w:rsidRPr="007531D8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7531D8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22.09.2008</w:t>
            </w:r>
            <w:r w:rsidRPr="007531D8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590</w:t>
            </w:r>
            <w:r w:rsidRPr="007531D8">
              <w:rPr>
                <w:rFonts w:ascii="Times New Roman" w:hAnsi="Times New Roman" w:cs="Times New Roman"/>
                <w:sz w:val="20"/>
                <w:szCs w:val="20"/>
              </w:rPr>
              <w:t xml:space="preserve"> «О передаче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имущества сельским поселениям»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0D7" w14:textId="77777777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C15" w:rsidRPr="00B44701" w14:paraId="32853972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211" w14:textId="2EAC2760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A81" w14:textId="59B6E350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1F2" w14:textId="2A1CAC58" w:rsidR="00EF6C15" w:rsidRPr="00EF6C15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Могила Попкова Дениса Кирилловича – ст</w:t>
            </w:r>
            <w:r w:rsidR="00D1267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рого большевика (1881-1936гг.), могила участника Гражданской войны и Советского строительства Полякова Ивана </w:t>
            </w:r>
            <w:proofErr w:type="spellStart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>Евлампиевича</w:t>
            </w:r>
            <w:proofErr w:type="spellEnd"/>
            <w:r w:rsidRPr="00EF6C15">
              <w:rPr>
                <w:rFonts w:ascii="Times New Roman" w:hAnsi="Times New Roman" w:cs="Times New Roman"/>
                <w:sz w:val="20"/>
                <w:szCs w:val="20"/>
              </w:rPr>
              <w:t xml:space="preserve"> (1896-1964 гг.)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BC3" w14:textId="41F34EA1" w:rsidR="00EF6C15" w:rsidRPr="00EF6C15" w:rsidRDefault="00E0502B" w:rsidP="00D36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02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</w:t>
            </w:r>
            <w:r w:rsidR="00D36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502B">
              <w:rPr>
                <w:rFonts w:ascii="Times New Roman" w:hAnsi="Times New Roman" w:cs="Times New Roman"/>
                <w:sz w:val="20"/>
                <w:szCs w:val="20"/>
              </w:rPr>
              <w:t>муниципальный район Кильмезский, сельское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502B">
              <w:rPr>
                <w:rFonts w:ascii="Times New Roman" w:hAnsi="Times New Roman" w:cs="Times New Roman"/>
                <w:sz w:val="20"/>
                <w:szCs w:val="20"/>
              </w:rPr>
              <w:t xml:space="preserve">поселение </w:t>
            </w:r>
            <w:proofErr w:type="spellStart"/>
            <w:r w:rsidRPr="00E0502B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E0502B">
              <w:rPr>
                <w:rFonts w:ascii="Times New Roman" w:hAnsi="Times New Roman" w:cs="Times New Roman"/>
                <w:sz w:val="20"/>
                <w:szCs w:val="20"/>
              </w:rPr>
              <w:t xml:space="preserve">, деревня </w:t>
            </w:r>
            <w:proofErr w:type="spellStart"/>
            <w:r w:rsidRPr="00E0502B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E0502B">
              <w:rPr>
                <w:rFonts w:ascii="Times New Roman" w:hAnsi="Times New Roman" w:cs="Times New Roman"/>
                <w:sz w:val="20"/>
                <w:szCs w:val="20"/>
              </w:rPr>
              <w:t>, улица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502B">
              <w:rPr>
                <w:rFonts w:ascii="Times New Roman" w:hAnsi="Times New Roman" w:cs="Times New Roman"/>
                <w:sz w:val="20"/>
                <w:szCs w:val="20"/>
              </w:rPr>
              <w:t>Школьная, сооружение 1г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49A" w14:textId="77777777" w:rsidR="00C96E18" w:rsidRDefault="00EF6C15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 год,</w:t>
            </w:r>
          </w:p>
          <w:p w14:paraId="6D80226D" w14:textId="1D9C42C9" w:rsidR="00EF6C15" w:rsidRPr="00B44701" w:rsidRDefault="00EF6C15" w:rsidP="00EF6C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E050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B447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701"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 w:rsidR="00E050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096" w14:textId="4E40FCA9" w:rsidR="00EF6C15" w:rsidRPr="00B44701" w:rsidRDefault="00333C6C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766" w14:textId="2A058BD8" w:rsidR="00EF6C15" w:rsidRPr="00B44701" w:rsidRDefault="00343750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24.11.2025 № 8/5 «О принятии в муниципальную собственность объекта культурного наследия»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F607" w14:textId="31D2A7A6" w:rsidR="00EF6C15" w:rsidRPr="00B44701" w:rsidRDefault="00EF6C15" w:rsidP="00EF6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B9E" w:rsidRPr="00B44701" w14:paraId="41E3A60D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ED2" w14:textId="18058D3E" w:rsidR="00897B9E" w:rsidRPr="00B914CE" w:rsidRDefault="00B914CE" w:rsidP="005C079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1D7" w14:textId="799AB44A" w:rsidR="00897B9E" w:rsidRPr="00F06D60" w:rsidRDefault="00897B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15AB7DC0" w14:textId="75749147" w:rsidR="00897B9E" w:rsidRPr="00CB6B0B" w:rsidRDefault="00897B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DA7" w14:textId="5B95C128" w:rsid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, з/у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C82" w14:textId="77777777" w:rsidR="00897B9E" w:rsidRDefault="00897B9E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10230123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</w:t>
            </w:r>
          </w:p>
          <w:p w14:paraId="3BE8E41E" w14:textId="3273CBBE" w:rsidR="00897B9E" w:rsidRDefault="00897B9E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  <w:p w14:paraId="025B44A3" w14:textId="58511925" w:rsidR="00897B9E" w:rsidRDefault="00897B9E" w:rsidP="005C07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329" w14:textId="6490C034" w:rsidR="00897B9E" w:rsidRDefault="00C332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57780,00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A3C" w14:textId="797DEA46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Заочное решение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Кировской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06.12.2016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56F" w14:textId="77777777" w:rsidR="00897B9E" w:rsidRPr="00B44701" w:rsidRDefault="00897B9E" w:rsidP="005C07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B9E" w:rsidRPr="00B44701" w14:paraId="71E989FD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970" w14:textId="5E6F29F4" w:rsidR="00897B9E" w:rsidRPr="00B914CE" w:rsidRDefault="00B914CE" w:rsidP="00897B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563" w14:textId="1CB854A3" w:rsidR="00897B9E" w:rsidRPr="00F06D60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71A34FC9" w14:textId="6693B792" w:rsidR="00897B9E" w:rsidRPr="00CB6B0B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D6A5" w14:textId="4BF64B62" w:rsid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, з/у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C54B" w14:textId="1D193B29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10230123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781,279 га</w:t>
            </w:r>
          </w:p>
          <w:p w14:paraId="78BBAE27" w14:textId="6822FFEB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  <w:p w14:paraId="1C8F3EE7" w14:textId="5314FB30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7EB" w14:textId="59703B72" w:rsidR="00897B9E" w:rsidRDefault="00C332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8359685,2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7DB" w14:textId="48742948" w:rsidR="00897B9E" w:rsidRP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Кировской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25.08.2016</w:t>
            </w:r>
          </w:p>
          <w:p w14:paraId="70A42E75" w14:textId="4FF03FE8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Кировской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 11.10.2016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168" w14:textId="77777777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B9E" w:rsidRPr="00B44701" w14:paraId="73FD1209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EBD" w14:textId="2390E2DC" w:rsidR="00897B9E" w:rsidRPr="00B914CE" w:rsidRDefault="00B914CE" w:rsidP="00897B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5E02" w14:textId="771E8CA9" w:rsidR="00897B9E" w:rsidRPr="00F06D60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748621EE" w14:textId="6A07398F" w:rsidR="00897B9E" w:rsidRPr="00CB6B0B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1EF" w14:textId="3238210E" w:rsidR="00897B9E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, з/у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C8F" w14:textId="36E110D6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10230123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211,95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</w:p>
          <w:p w14:paraId="547B5C02" w14:textId="1D889DB0" w:rsidR="00897B9E" w:rsidRDefault="00897B9E" w:rsidP="00897B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EEE" w14:textId="7B26E6FC" w:rsidR="00897B9E" w:rsidRDefault="00C332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2267865,00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102" w14:textId="6F444400" w:rsidR="00897B9E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Малмыжского</w:t>
            </w:r>
            <w:proofErr w:type="spellEnd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Кировской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27.06.2016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DAE" w14:textId="77777777" w:rsidR="00897B9E" w:rsidRPr="00B44701" w:rsidRDefault="00897B9E" w:rsidP="00897B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6B7B095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A69" w14:textId="47BE5D0A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5D1" w14:textId="3DBE5875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F7A5B31" w14:textId="4A5457C2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F97" w14:textId="06ECB43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B3D9" w14:textId="5462517D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(142,5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бал/га)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BEE9EAD" w14:textId="1B33ADE4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14:paraId="01D96711" w14:textId="151696F7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72C" w14:textId="0D4D4E28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D70" w14:textId="6508964E" w:rsidR="00D94B0C" w:rsidRP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Зарецких Г.А.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вследствие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отказа, № КУВД-001/2024-61000534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03.12.2024</w:t>
            </w:r>
          </w:p>
          <w:p w14:paraId="7DDB3BF7" w14:textId="63C58908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06A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67121C32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117" w14:textId="53DEDFCA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23B" w14:textId="002785C8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DC06816" w14:textId="0743E78E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824" w14:textId="5316F84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E07" w14:textId="4B52011F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(139,3баллогектар)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  <w:p w14:paraId="75875FE0" w14:textId="0101E502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1A6B" w14:textId="57F783B4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96C" w14:textId="7C93CEAE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о внесении в </w:t>
            </w:r>
            <w:proofErr w:type="gramStart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Единый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осударственный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с ним записи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43-43-18/561/2013-209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09.12.2013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C6C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B7680B1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683" w14:textId="28D3D588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C18" w14:textId="4F8F73B3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EB019A6" w14:textId="4D568087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9B3" w14:textId="0A8DA778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3B3" w14:textId="12C2643E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(139,3баллогектар)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  <w:p w14:paraId="297C46BC" w14:textId="78BDE133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3C5" w14:textId="105BB0AF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54000,00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C42" w14:textId="206505CA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43-43-18/561/2013-208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09.12.2013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E297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AB6E719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A69" w14:textId="40C90237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53" w14:textId="253EA495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150006B" w14:textId="6F3C9F59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EF5" w14:textId="03BA148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71C" w14:textId="7E279661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(139,3баллогектар)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  <w:p w14:paraId="3A3DE109" w14:textId="059607C5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C8D" w14:textId="67FB2FA0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14C1" w14:textId="4FC4AF96" w:rsidR="00D94B0C" w:rsidRP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</w:p>
          <w:p w14:paraId="508FF599" w14:textId="0CBE8876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09.12.2013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978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A616187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023" w14:textId="6C7C258C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88C" w14:textId="75E131EE" w:rsidR="00D94B0C" w:rsidRPr="00F06D60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1442A30" w14:textId="5B457D95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96C" w14:textId="13EF9C5E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897B9E">
              <w:rPr>
                <w:rFonts w:ascii="Times New Roman" w:hAnsi="Times New Roman" w:cs="Times New Roman"/>
                <w:sz w:val="20"/>
                <w:szCs w:val="20"/>
              </w:rPr>
              <w:t xml:space="preserve">, з/у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074" w14:textId="4EF66A0C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8534677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5,4 га (142,5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баллогектар</w:t>
            </w:r>
            <w:proofErr w:type="spellEnd"/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  <w:p w14:paraId="2F8EB0BD" w14:textId="5E3CF5B8" w:rsidR="00D94B0C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897B9E">
              <w:rPr>
                <w:rFonts w:ascii="Times New Roman" w:hAnsi="Times New Roman" w:cs="Times New Roman"/>
                <w:sz w:val="20"/>
                <w:szCs w:val="20"/>
              </w:rPr>
              <w:t>43:11:000000: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799" w14:textId="117E7E02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3042" w14:textId="36F8D66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43-43-18/561/2013-69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94B0C">
              <w:rPr>
                <w:rFonts w:ascii="Times New Roman" w:hAnsi="Times New Roman" w:cs="Times New Roman"/>
                <w:sz w:val="20"/>
                <w:szCs w:val="20"/>
              </w:rPr>
              <w:t xml:space="preserve"> 01.11.2013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5E2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4B8A2849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B3F" w14:textId="7014C356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C9C" w14:textId="3EB65144" w:rsidR="00D94B0C" w:rsidRPr="00F06D60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0E765A7" w14:textId="5C1F163B" w:rsidR="00D94B0C" w:rsidRPr="00CB6B0B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E5C" w14:textId="703BEF37" w:rsidR="00D94B0C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Солнечная, з/у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118" w14:textId="433FDE4F" w:rsidR="00D94B0C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4984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13FC5F4E" w14:textId="04C36924" w:rsidR="00624D3A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19</w:t>
            </w:r>
          </w:p>
          <w:p w14:paraId="2CE93F55" w14:textId="062B393F" w:rsidR="00624D3A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 43:11:340201:30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68A" w14:textId="40FDD0EF" w:rsidR="00D94B0C" w:rsidRDefault="00C3329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47674,63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227" w14:textId="5997953B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5.10.2001</w:t>
            </w:r>
          </w:p>
          <w:p w14:paraId="71B23093" w14:textId="6F76F43F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347D7AA0" w14:textId="68F5B4E4" w:rsidR="00D94B0C" w:rsidRPr="00B44701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Заявление Сухих Юрия Петровича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прекращении права собственности на земельный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участок, № 43/005/084/2015-686,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27.07.2015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255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8F67336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FE74" w14:textId="1853E904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C64" w14:textId="586CA654" w:rsidR="00D94B0C" w:rsidRPr="00F06D60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46FCD9E1" w14:textId="5E9AC220" w:rsidR="00D94B0C" w:rsidRPr="00CB6B0B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231" w14:textId="77777777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</w:p>
          <w:p w14:paraId="6D3F68D3" w14:textId="4499FCCC" w:rsidR="00D94B0C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Солнечная, з/у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043F" w14:textId="07BCEECE" w:rsidR="00D94B0C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6890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A5498F" w14:textId="2DD8DE6D" w:rsidR="00624D3A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43:11:340201:35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C3CC" w14:textId="049FEBF1" w:rsidR="00D94B0C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40627,32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AB9" w14:textId="4EA177D0" w:rsidR="00624D3A" w:rsidRPr="00624D3A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№136-ФЗ,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5F7B4292" w14:textId="6A7905B2" w:rsidR="00D94B0C" w:rsidRPr="00B44701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Заявление Девятова Дмитрия Семеновича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прекращении права собственности на земельный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участок, № 43/005/084/2015-685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27.07.2015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699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F58BF3D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156" w14:textId="4BB86EB2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73E" w14:textId="3952E28E" w:rsidR="00D94B0C" w:rsidRPr="00F06D60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11CE1571" w14:textId="13E6CEEB" w:rsidR="00D94B0C" w:rsidRPr="00CB6B0B" w:rsidRDefault="00624D3A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835" w14:textId="16599329" w:rsidR="00D94B0C" w:rsidRDefault="00624D3A" w:rsidP="0062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Солнечная, з/у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0FB" w14:textId="77777777" w:rsidR="003636E6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3420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21</w:t>
            </w:r>
          </w:p>
          <w:p w14:paraId="2959C006" w14:textId="79E1EF44" w:rsidR="00D94B0C" w:rsidRDefault="00624D3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624D3A">
              <w:rPr>
                <w:rFonts w:ascii="Times New Roman" w:hAnsi="Times New Roman" w:cs="Times New Roman"/>
                <w:sz w:val="20"/>
                <w:szCs w:val="20"/>
              </w:rPr>
              <w:t>43:11:340201:39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6B1" w14:textId="013ED056" w:rsidR="00D94B0C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32714,13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425" w14:textId="77777777" w:rsid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4FB5E7C0" w14:textId="5A472B42" w:rsidR="00DA598E" w:rsidRP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  <w:p w14:paraId="6FF87D33" w14:textId="57153FFD" w:rsidR="00D94B0C" w:rsidRPr="00B44701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Заявление Богдановой Надежды Дмитриевны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прекращении права вследствие отказа от такого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права на земельный участок, № 43/005/233/2017-914,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 05.10.2017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2C2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12880FCE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AEE" w14:textId="03226C89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925" w14:textId="248215C5" w:rsidR="00D94B0C" w:rsidRPr="00F06D60" w:rsidRDefault="00DA598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534B34BB" w14:textId="5B573CEA" w:rsidR="00D94B0C" w:rsidRPr="00CB6B0B" w:rsidRDefault="00DA598E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02E" w14:textId="47404B46" w:rsidR="00D94B0C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Молодежная, з/у 5/2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531" w14:textId="77777777" w:rsidR="00D94B0C" w:rsidRDefault="00DA598E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4324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7F3CE71" w14:textId="77777777" w:rsidR="003636E6" w:rsidRDefault="00BC29F6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035ACF" w14:textId="47CABE50" w:rsidR="00BC29F6" w:rsidRDefault="00BC29F6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43:11:340301:210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695" w14:textId="3E22C640" w:rsidR="00D94B0C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42893,28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DF9" w14:textId="5BBCC82B" w:rsid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п.1.1 ст.19 Земельного кодекса РФ от 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5.10.2001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C00C28" w14:textId="45383A67" w:rsidR="00DA598E" w:rsidRPr="00DA598E" w:rsidRDefault="00DA598E" w:rsidP="00DA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№ 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2900B4BC" w14:textId="1AD3C4ED" w:rsidR="00D94B0C" w:rsidRPr="00B44701" w:rsidRDefault="00DA598E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Заявление Афанасьева А.М. о государственной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регистрации 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рекращения права собственности</w:t>
            </w:r>
            <w:r w:rsidR="00BC29F6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следствие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 xml:space="preserve">каза, № 43/005/434/2018-66,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DA598E">
              <w:rPr>
                <w:rFonts w:ascii="Times New Roman" w:hAnsi="Times New Roman" w:cs="Times New Roman"/>
                <w:sz w:val="20"/>
                <w:szCs w:val="20"/>
              </w:rPr>
              <w:t>23.01.2018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BA3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FD0" w:rsidRPr="00B44701" w14:paraId="44CD25B9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2477" w14:textId="5646593C" w:rsidR="00FD5FD0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B596" w14:textId="62AA376C" w:rsidR="00FD5FD0" w:rsidRPr="00F06D60" w:rsidRDefault="00BC29F6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9E2F27D" w14:textId="02F480FE" w:rsidR="00FD5FD0" w:rsidRPr="00CB6B0B" w:rsidRDefault="00BC29F6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BB0" w14:textId="43D5F7C8" w:rsidR="00FD5FD0" w:rsidRDefault="00BC29F6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Кировская область,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м.р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Кильмезский,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, д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Марийская, з/у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CFE" w14:textId="77777777" w:rsidR="003636E6" w:rsidRDefault="00BC29F6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Реестровый номер</w:t>
            </w:r>
            <w:r w:rsidR="003636E6"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64B674" w14:textId="4742A9EB" w:rsidR="00FD5FD0" w:rsidRDefault="00BC29F6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43:11:340701:61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FF9" w14:textId="36A2B3AD" w:rsidR="00FD5FD0" w:rsidRDefault="003E661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38192,65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05C3" w14:textId="0DDC6413" w:rsidR="00BC29F6" w:rsidRPr="00BC29F6" w:rsidRDefault="00BC29F6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Заявления </w:t>
            </w:r>
            <w:proofErr w:type="spellStart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Яранцевой</w:t>
            </w:r>
            <w:proofErr w:type="spellEnd"/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 Л.Л.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MFC-0563/2023-20835-1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 05.06.2023</w:t>
            </w:r>
          </w:p>
          <w:p w14:paraId="3346B983" w14:textId="7358EBF5" w:rsidR="00FD5FD0" w:rsidRPr="00B44701" w:rsidRDefault="00BC29F6" w:rsidP="00BC29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>П. 1.1. статьи 19 Земельного кодекса РФ, 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BC29F6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934" w14:textId="77777777" w:rsidR="00FD5FD0" w:rsidRPr="00B44701" w:rsidRDefault="00FD5FD0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3F34B117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26A" w14:textId="2B3ACDB4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11A" w14:textId="06CBD6BA" w:rsidR="00D94B0C" w:rsidRPr="00946475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D60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40C76F0F" w14:textId="7DCCAB13" w:rsidR="00D94B0C" w:rsidRPr="00CB6B0B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B0B">
              <w:rPr>
                <w:rFonts w:ascii="Times New Roman" w:hAnsi="Times New Roman" w:cs="Times New Roman"/>
                <w:sz w:val="20"/>
                <w:szCs w:val="20"/>
              </w:rPr>
              <w:t>Автомобиль ГАЗ – 66 пожарная цистерна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968" w14:textId="7C87DF15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526" w14:textId="4390DAF9" w:rsidR="00D94B0C" w:rsidRPr="00B44701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1977 год, инвентарный номер 10135000022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888" w14:textId="67BD3D00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5F3" w14:textId="57695183" w:rsidR="00D94B0C" w:rsidRPr="00B44701" w:rsidRDefault="007D75D9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29.03.2007 № 2/2 «О безвозмездной передаче пожарного автомобиля ГАЗ-66 от СХА «Колос»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7C20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49E1801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0EF" w14:textId="2C3E6951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A98" w14:textId="5BD4E99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147714C9" w14:textId="103675EA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526" w14:textId="15300B78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1A23" w14:textId="4CAB14E4" w:rsidR="00D94B0C" w:rsidRPr="00B44701" w:rsidRDefault="00D369A3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1,6 км 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78E" w14:textId="4204F2C8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D36" w14:textId="77777777" w:rsidR="00D94B0C" w:rsidRDefault="00D369A3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2809406F" w14:textId="1B6E09A2" w:rsidR="00D369A3" w:rsidRPr="00B44701" w:rsidRDefault="00D369A3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0E5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D9AA55A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ABC" w14:textId="02613EC3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43D" w14:textId="5FFFD72D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27A9F1D" w14:textId="033FF549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50B" w14:textId="6F34ADB1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793" w14:textId="77777777" w:rsidR="00D369A3" w:rsidRDefault="00D369A3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2 км</w:t>
            </w:r>
          </w:p>
          <w:p w14:paraId="45FD91BD" w14:textId="3DE4C3F1" w:rsidR="00D94B0C" w:rsidRPr="00B44701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916" w14:textId="485F9262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0FE4" w14:textId="77777777" w:rsidR="00D369A3" w:rsidRDefault="00D369A3" w:rsidP="00D36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6F16BA45" w14:textId="2FC4787E" w:rsidR="00D94B0C" w:rsidRPr="00B44701" w:rsidRDefault="00D369A3" w:rsidP="00D36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BA1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32BD89F8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9B03" w14:textId="02B1AE9E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E24" w14:textId="042F0C2F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1F9E2EE" w14:textId="7AECD315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94DD" w14:textId="52F85AD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25D" w14:textId="77777777" w:rsidR="00D369A3" w:rsidRDefault="00D369A3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0,7 км</w:t>
            </w:r>
          </w:p>
          <w:p w14:paraId="74F291F0" w14:textId="4D40E334" w:rsidR="00D94B0C" w:rsidRPr="00B44701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921C" w14:textId="17A7B4F9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249" w14:textId="77777777" w:rsidR="00D369A3" w:rsidRDefault="00D369A3" w:rsidP="00D36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545301A1" w14:textId="30F8E9A5" w:rsidR="00D94B0C" w:rsidRPr="00B44701" w:rsidRDefault="00D369A3" w:rsidP="00D36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5F1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06D28DF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47C" w14:textId="2C2E7FBB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1F5B" w14:textId="56A4F809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400DF12" w14:textId="1E8E8FB4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Механизаторов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681" w14:textId="1CC271A1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8D9" w14:textId="4D047652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0,9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6956" w14:textId="2C9E2A7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9E2C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2A90CD2E" w14:textId="2A8AA579" w:rsidR="00D94B0C" w:rsidRPr="00B44701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563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0BA638E6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FDE" w14:textId="781366CB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90F" w14:textId="64C38A58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1265D05" w14:textId="6C881DC6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Зеленая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7FA" w14:textId="6A8E00CE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AF85" w14:textId="420ED530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1,0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905" w14:textId="05DFD2F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637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4CDBA747" w14:textId="50E42434" w:rsidR="00D94B0C" w:rsidRPr="00B44701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D0E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683FD10B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AEC" w14:textId="54A4D32B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85FA" w14:textId="42A26763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A2AA448" w14:textId="43745DB8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проезд между улицами Зеленая - Механизаторов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3D8B" w14:textId="64C1DE70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B9BC" w14:textId="25F83E35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0,3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2FF" w14:textId="5E632785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5D3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0DCABAAA" w14:textId="29E42A51" w:rsidR="00D94B0C" w:rsidRPr="00B44701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00F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7D66DFB3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920" w14:textId="73C0AA0F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31F" w14:textId="2082E55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2446594" w14:textId="529AAA95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проезд между улицами Советская - Школьная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606" w14:textId="7C7F5556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659"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 w:rsidRPr="00567659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040D" w14:textId="3EDF6F4C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0,3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58B0" w14:textId="1C8C5B9B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801061,00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C6A1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 пользования и дорог улиц населенных пунктов сельского поселения»</w:t>
            </w:r>
          </w:p>
          <w:p w14:paraId="311A3C58" w14:textId="652BB73F" w:rsidR="00D94B0C" w:rsidRPr="00B44701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BEBB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0F7BD50B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4939" w14:textId="7F805955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E0B5" w14:textId="6352CD29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4A5940CB" w14:textId="767614B2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Яшкино,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Зеленая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8B2" w14:textId="4CEEE7FC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д. Яшкино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368" w14:textId="79EEAA9B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1,5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км 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</w:t>
            </w:r>
            <w:proofErr w:type="gramEnd"/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874" w14:textId="55A3BF78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B94D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735C24A7" w14:textId="664F998F" w:rsidR="00D94B0C" w:rsidRPr="00B44701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04B1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774A9FC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3E9B" w14:textId="07FE57E2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6ADF" w14:textId="56DF4DC6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F60A715" w14:textId="2BFA7538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Солнечная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1B3" w14:textId="6DBE4CEC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Иванково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9DD" w14:textId="5EC93F49" w:rsidR="00D94B0C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0,5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108520002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43F" w14:textId="373A51C0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CAA3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744EB13B" w14:textId="48A1761A" w:rsidR="00D94B0C" w:rsidRPr="006F1888" w:rsidRDefault="00332CBA" w:rsidP="00332C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74D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751D6C5E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730" w14:textId="59B7C47D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095" w14:textId="4E2815FF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41185D4B" w14:textId="492F4347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Силкино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5EE" w14:textId="0D77889B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Силкино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395" w14:textId="1BB32B95" w:rsidR="00D94B0C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0,9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108520002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F9F" w14:textId="4439AEF8" w:rsidR="00D94B0C" w:rsidRPr="00FB221A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079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6F62526D" w14:textId="07D4B128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сельско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21.01.2008 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52603BD9" w14:textId="2A011D7B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поселения»го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D071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3D932168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5B4" w14:textId="6ACB5BD8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059D" w14:textId="30DD28CE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4F1D2F1A" w14:textId="05936E19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Марийская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4D5" w14:textId="662C2DE4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д.Таутово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C7CC" w14:textId="19EB031A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0,5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D79" w14:textId="7B79934A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E7B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2CFC05EC" w14:textId="49721BC1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F5D7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7BC9C183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C99" w14:textId="5315856B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049" w14:textId="7099A024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A440B8F" w14:textId="1927CD45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.Таутово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441" w14:textId="41C4E38E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365" w14:textId="29C7BCEC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0,5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108520002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51B" w14:textId="14C0BF86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FA79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33A3475D" w14:textId="58C9BBAA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A5D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9FAFFBE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BCD" w14:textId="4E74C83E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D3A" w14:textId="5F0A3255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0977D72D" w14:textId="41197B84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переулок Молодежный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94D" w14:textId="0F45CC37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268" w14:textId="2DF9943E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0,2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4AE" w14:textId="7A139FB9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0B80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7AB91A30" w14:textId="701C3BC9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9E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7E52DF5A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203" w14:textId="3C9DDF46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F26E" w14:textId="378E5762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5C9461E4" w14:textId="468ACCF6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Полевая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5274" w14:textId="6F3F630E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F1D4" w14:textId="2B2A0727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0,6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2A4" w14:textId="22886B28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EA1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419F495C" w14:textId="647E0485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2AF6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093EACA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877" w14:textId="74D92E51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342" w14:textId="258F15F6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1C816D09" w14:textId="35F0C45E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A346" w14:textId="2497F5CE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8654" w14:textId="42A947F9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1,2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C72" w14:textId="662D14FA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588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588459A3" w14:textId="64935919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B587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240AEB72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B67" w14:textId="7FAC2935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122" w14:textId="25D3B5B3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5F2422C9" w14:textId="66DADC57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645" w14:textId="74BD9D46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121A" w14:textId="2C4421CB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1,1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94B" w14:textId="062C8F7A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A543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 пользования и дорог улиц населенных пунктов сельского поселения»</w:t>
            </w:r>
          </w:p>
          <w:p w14:paraId="2A26DE6A" w14:textId="287DB3EA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CE1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0CA2BF0B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221" w14:textId="1591E2E2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201" w14:textId="62876288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53E5A723" w14:textId="54C9197A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Зеленая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B17" w14:textId="29478489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1EE0" w14:textId="07E252DC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0,9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FB9" w14:textId="31F92124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3C62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35BF9676" w14:textId="411D3B71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06EF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09C03494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CAA" w14:textId="6E198372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2" w:name="_Hlk226386248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8BD" w14:textId="5598C0A4" w:rsidR="00D94B0C" w:rsidRPr="007E5683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513D027A" w14:textId="2962ADD8" w:rsidR="00D94B0C" w:rsidRPr="005C079D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Кунжек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Солнечная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7AA" w14:textId="27E7C678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Кунжек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A53" w14:textId="321B4C9E" w:rsidR="00D94B0C" w:rsidRPr="00B44701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0,45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108520002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C9F" w14:textId="3E754B8F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A15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1CFDC43D" w14:textId="77B0BAAE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108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  <w:tr w:rsidR="00D94B0C" w:rsidRPr="00B44701" w14:paraId="5CBF72C4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150B" w14:textId="644D4EC0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1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9E9" w14:textId="407B3494" w:rsidR="00D94B0C" w:rsidRPr="00AE6D61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D15EAFE" w14:textId="3AAE0FDC" w:rsidR="00D94B0C" w:rsidRPr="005C079D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Дороги общего пользования в границах населенного пункта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Кунжек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Нагорная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75C" w14:textId="7E838B9A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Кунжек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AA08" w14:textId="28009C14" w:rsidR="00D94B0C" w:rsidRPr="00CC7A2E" w:rsidRDefault="00332CBA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0,65 км </w:t>
            </w:r>
            <w:r w:rsidR="00D94B0C"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 w:rsidR="00D94B0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4EF" w14:textId="55782129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6CB" w14:textId="77777777" w:rsidR="00332CBA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21.01.2008  №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2/3 «О включении в реестр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  <w:p w14:paraId="4570B800" w14:textId="69370754" w:rsidR="00D94B0C" w:rsidRPr="006F1888" w:rsidRDefault="00332CBA" w:rsidP="00332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30.09.2024 №7/3 «О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21.01.2008 №2/3 «О включении в реестр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автомобильных дорог общего пользования и дорог улиц населенных пунктов сельского поселения»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42A" w14:textId="588AC22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456A0A5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E06" w14:textId="2CD80550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1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592" w14:textId="0B273512" w:rsidR="00D94B0C" w:rsidRPr="00AE6D61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6B5B2043" w14:textId="44472B20" w:rsidR="00D94B0C" w:rsidRPr="005C079D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водоем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C75" w14:textId="15A0B245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008E" w14:textId="4BA67485" w:rsidR="00D94B0C" w:rsidRPr="00B44701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F6F" w14:textId="76D77663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C15" w14:textId="30A6F5F6" w:rsidR="00D94B0C" w:rsidRPr="006F1888" w:rsidRDefault="00343750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11.07.2008 № 6/6 «О принятии объектов недвижимости должника СПК (колхоз) «У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Илыш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E02" w14:textId="66A4C9C3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750" w:rsidRPr="00B44701" w14:paraId="72F08D57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8D10" w14:textId="0AEDACA4" w:rsidR="00343750" w:rsidRPr="00B914CE" w:rsidRDefault="00343750" w:rsidP="003437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1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D4" w14:textId="7A2BB519" w:rsidR="00343750" w:rsidRPr="00AE6D61" w:rsidRDefault="00343750" w:rsidP="00343750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7C74A10" w14:textId="5F79413B" w:rsidR="00343750" w:rsidRPr="005C079D" w:rsidRDefault="00343750" w:rsidP="00343750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водоем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02A2" w14:textId="0DA7427A" w:rsidR="00343750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Карманкино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CAE2" w14:textId="2E7DAE0D" w:rsidR="00343750" w:rsidRPr="00B44701" w:rsidRDefault="00343750" w:rsidP="003437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0543" w14:textId="0DEB39BE" w:rsidR="00343750" w:rsidRPr="00A20082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A7EB" w14:textId="1E3A37A9" w:rsidR="00343750" w:rsidRPr="006F1888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7C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11.07.2008 № 6/6 «О принятии объектов недвижимости должника СПК (колхоз) «У </w:t>
            </w:r>
            <w:proofErr w:type="spellStart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Илыш</w:t>
            </w:r>
            <w:proofErr w:type="spellEnd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AE47" w14:textId="77777777" w:rsidR="00343750" w:rsidRPr="00B44701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750" w:rsidRPr="00B44701" w14:paraId="37A0DBB1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0C3" w14:textId="63F79C83" w:rsidR="00343750" w:rsidRPr="00B914CE" w:rsidRDefault="00343750" w:rsidP="003437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1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9F1" w14:textId="79CF7DCF" w:rsidR="00343750" w:rsidRPr="00AE6D61" w:rsidRDefault="00343750" w:rsidP="00343750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269A6B31" w14:textId="7400031F" w:rsidR="00343750" w:rsidRPr="005C079D" w:rsidRDefault="00343750" w:rsidP="00343750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Пожарный водоем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0C13" w14:textId="0DCEF8D1" w:rsidR="00343750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Таутово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D24" w14:textId="48922C9B" w:rsidR="00343750" w:rsidRPr="00B44701" w:rsidRDefault="00343750" w:rsidP="003437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650" w14:textId="76418465" w:rsidR="00343750" w:rsidRPr="00A20082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26E" w14:textId="3A760A7D" w:rsidR="00343750" w:rsidRPr="006F1888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7C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11.07.2008 № 6/6 «О принятии объектов недвижимости должника СПК (колхоз) «У </w:t>
            </w:r>
            <w:proofErr w:type="spellStart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Илыш</w:t>
            </w:r>
            <w:proofErr w:type="spellEnd"/>
            <w:r w:rsidRPr="00EC07C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15" w14:textId="77777777" w:rsidR="00343750" w:rsidRPr="00B44701" w:rsidRDefault="00343750" w:rsidP="00343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50AB42A5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55B" w14:textId="780C3544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1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7A4" w14:textId="281A669C" w:rsidR="00D94B0C" w:rsidRPr="00AE6D61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7D258169" w14:textId="59F2003C" w:rsidR="00D94B0C" w:rsidRPr="005C079D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Гидротехническое </w:t>
            </w:r>
            <w:proofErr w:type="gram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сооружение Вблизи</w:t>
            </w:r>
            <w:proofErr w:type="gram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Кунжек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9A40" w14:textId="056DAA20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B86" w14:textId="5B7CF72F" w:rsidR="00D94B0C" w:rsidRPr="00B44701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7F4F" w14:textId="66C16252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EAA" w14:textId="659F1303" w:rsidR="00D94B0C" w:rsidRPr="006F1888" w:rsidRDefault="00343750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08.09.2021</w:t>
            </w:r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от 26.08.2009 № 7/5 «О принятии в муниципальную собственность прудов, находящихся на территории сельского поселения</w:t>
            </w:r>
            <w:r w:rsidRPr="003437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B7FD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B0C" w:rsidRPr="00B44701" w14:paraId="724BFBA5" w14:textId="77777777" w:rsidTr="00D369A3">
        <w:trPr>
          <w:trHeight w:val="7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218E" w14:textId="34921619" w:rsidR="00D94B0C" w:rsidRPr="00B914CE" w:rsidRDefault="00B914CE" w:rsidP="00D94B0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1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AA6" w14:textId="17DF449E" w:rsidR="00D94B0C" w:rsidRPr="00AE6D61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946475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14:paraId="39452F6A" w14:textId="33A8487F" w:rsidR="00D94B0C" w:rsidRPr="005C079D" w:rsidRDefault="00D94B0C" w:rsidP="00D94B0C">
            <w:pPr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 xml:space="preserve">Памятник воинам – землякам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079D">
              <w:rPr>
                <w:rFonts w:ascii="Times New Roman" w:hAnsi="Times New Roman" w:cs="Times New Roman"/>
                <w:sz w:val="20"/>
                <w:szCs w:val="20"/>
              </w:rPr>
              <w:t>Механизаторов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B652" w14:textId="4E1C3744" w:rsidR="00D94B0C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Вихарево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633" w14:textId="598C1431" w:rsidR="00D94B0C" w:rsidRPr="00B44701" w:rsidRDefault="00D94B0C" w:rsidP="00D94B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36E4">
              <w:rPr>
                <w:rFonts w:ascii="Times New Roman" w:hAnsi="Times New Roman" w:cs="Times New Roman"/>
                <w:sz w:val="20"/>
                <w:szCs w:val="20"/>
              </w:rPr>
              <w:t>Инвентарный номер 10852000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746" w14:textId="01CCBC57" w:rsidR="00D94B0C" w:rsidRPr="00A20082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C9D" w14:textId="41E80003" w:rsidR="00D94B0C" w:rsidRPr="006F1888" w:rsidRDefault="00E7171F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>Вихаревской</w:t>
            </w:r>
            <w:proofErr w:type="spellEnd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Думы </w:t>
            </w:r>
            <w:proofErr w:type="spellStart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>Кильмезского</w:t>
            </w:r>
            <w:proofErr w:type="spellEnd"/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Кировской области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31.07.2008</w:t>
            </w:r>
            <w:r w:rsidRPr="00343750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7/2 «О принятии в муниципальную собственность Памятника воинам-землякам»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81E" w14:textId="77777777" w:rsidR="00D94B0C" w:rsidRPr="00B44701" w:rsidRDefault="00D94B0C" w:rsidP="00D94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D7FA3C" w14:textId="77777777" w:rsidR="00334BFB" w:rsidRPr="00B44701" w:rsidRDefault="00334BFB" w:rsidP="00334BFB">
      <w:pPr>
        <w:rPr>
          <w:rFonts w:ascii="Times New Roman" w:hAnsi="Times New Roman" w:cs="Times New Roman"/>
          <w:sz w:val="20"/>
          <w:szCs w:val="20"/>
        </w:rPr>
      </w:pPr>
    </w:p>
    <w:p w14:paraId="7C292EF6" w14:textId="312BCA12" w:rsidR="00CD0373" w:rsidRDefault="00EF6C15" w:rsidP="00CD03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CD0373">
        <w:rPr>
          <w:rFonts w:ascii="Times New Roman" w:hAnsi="Times New Roman" w:cs="Times New Roman"/>
        </w:rPr>
        <w:t xml:space="preserve"> муниципального образования</w:t>
      </w:r>
    </w:p>
    <w:p w14:paraId="00D857D7" w14:textId="75F9BE33" w:rsidR="00CD0373" w:rsidRDefault="00EF6C15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Вихаревское</w:t>
      </w:r>
      <w:proofErr w:type="spellEnd"/>
      <w:r w:rsidR="00CD0373">
        <w:rPr>
          <w:rFonts w:ascii="Times New Roman" w:hAnsi="Times New Roman" w:cs="Times New Roman"/>
        </w:rPr>
        <w:t xml:space="preserve"> сельское поселение                                                                              </w:t>
      </w:r>
      <w:r>
        <w:rPr>
          <w:rFonts w:ascii="Times New Roman" w:hAnsi="Times New Roman" w:cs="Times New Roman"/>
        </w:rPr>
        <w:t xml:space="preserve">А.М. </w:t>
      </w:r>
      <w:proofErr w:type="spellStart"/>
      <w:r>
        <w:rPr>
          <w:rFonts w:ascii="Times New Roman" w:hAnsi="Times New Roman" w:cs="Times New Roman"/>
        </w:rPr>
        <w:t>Чучалин</w:t>
      </w:r>
      <w:proofErr w:type="spellEnd"/>
    </w:p>
    <w:p w14:paraId="6A64A796" w14:textId="327E101E" w:rsidR="00CD0373" w:rsidRDefault="00CD0373" w:rsidP="00CD0373">
      <w:pPr>
        <w:rPr>
          <w:rFonts w:ascii="Times New Roman" w:hAnsi="Times New Roman" w:cs="Times New Roman"/>
        </w:rPr>
      </w:pPr>
    </w:p>
    <w:p w14:paraId="293D1495" w14:textId="48595198" w:rsidR="00CD0373" w:rsidRDefault="00CD0373" w:rsidP="00CD03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Согласовано:</w:t>
      </w:r>
    </w:p>
    <w:p w14:paraId="259C0106" w14:textId="296A01BC" w:rsidR="00CD0373" w:rsidRDefault="00CD0373" w:rsidP="00CD03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муниципального образования</w:t>
      </w:r>
    </w:p>
    <w:p w14:paraId="62D1423E" w14:textId="1AF20706" w:rsidR="00CD0373" w:rsidRPr="00CD0373" w:rsidRDefault="00CD0373" w:rsidP="00CD03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Кильмезский муниципальный район                                                                       </w:t>
      </w:r>
      <w:r w:rsidR="00B1236A">
        <w:rPr>
          <w:rFonts w:ascii="Times New Roman" w:hAnsi="Times New Roman" w:cs="Times New Roman"/>
        </w:rPr>
        <w:t>А.Г. Коршунов</w:t>
      </w:r>
    </w:p>
    <w:sectPr w:rsidR="00CD0373" w:rsidRPr="00CD0373" w:rsidSect="00CD03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6030A" w14:textId="77777777" w:rsidR="0065007A" w:rsidRDefault="0065007A" w:rsidP="006751CB">
      <w:pPr>
        <w:spacing w:after="0" w:line="240" w:lineRule="auto"/>
      </w:pPr>
      <w:r>
        <w:separator/>
      </w:r>
    </w:p>
  </w:endnote>
  <w:endnote w:type="continuationSeparator" w:id="0">
    <w:p w14:paraId="2081D25C" w14:textId="77777777" w:rsidR="0065007A" w:rsidRDefault="0065007A" w:rsidP="0067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1D5B5" w14:textId="77777777" w:rsidR="0065007A" w:rsidRDefault="0065007A" w:rsidP="006751CB">
      <w:pPr>
        <w:spacing w:after="0" w:line="240" w:lineRule="auto"/>
      </w:pPr>
      <w:r>
        <w:separator/>
      </w:r>
    </w:p>
  </w:footnote>
  <w:footnote w:type="continuationSeparator" w:id="0">
    <w:p w14:paraId="2EC3C169" w14:textId="77777777" w:rsidR="0065007A" w:rsidRDefault="0065007A" w:rsidP="00675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88"/>
    <w:rsid w:val="00012F45"/>
    <w:rsid w:val="000255E6"/>
    <w:rsid w:val="000501E9"/>
    <w:rsid w:val="00055B94"/>
    <w:rsid w:val="00071632"/>
    <w:rsid w:val="00076AFD"/>
    <w:rsid w:val="0010195D"/>
    <w:rsid w:val="001B6762"/>
    <w:rsid w:val="001E6832"/>
    <w:rsid w:val="00200BEC"/>
    <w:rsid w:val="00272278"/>
    <w:rsid w:val="00281136"/>
    <w:rsid w:val="00332CBA"/>
    <w:rsid w:val="00333C6C"/>
    <w:rsid w:val="00334BFB"/>
    <w:rsid w:val="00343750"/>
    <w:rsid w:val="003636E6"/>
    <w:rsid w:val="003E661C"/>
    <w:rsid w:val="0045003A"/>
    <w:rsid w:val="00460705"/>
    <w:rsid w:val="004A6E4E"/>
    <w:rsid w:val="004F0F47"/>
    <w:rsid w:val="00567F8D"/>
    <w:rsid w:val="00586590"/>
    <w:rsid w:val="005C079D"/>
    <w:rsid w:val="0061722B"/>
    <w:rsid w:val="00622C37"/>
    <w:rsid w:val="00624D3A"/>
    <w:rsid w:val="00640293"/>
    <w:rsid w:val="0064340F"/>
    <w:rsid w:val="0065007A"/>
    <w:rsid w:val="006751CB"/>
    <w:rsid w:val="00675FDB"/>
    <w:rsid w:val="00686B01"/>
    <w:rsid w:val="0068727A"/>
    <w:rsid w:val="006C12D8"/>
    <w:rsid w:val="006D2EA7"/>
    <w:rsid w:val="006F1888"/>
    <w:rsid w:val="007278C1"/>
    <w:rsid w:val="00795F81"/>
    <w:rsid w:val="007D75D9"/>
    <w:rsid w:val="007E1046"/>
    <w:rsid w:val="007E10BD"/>
    <w:rsid w:val="00814330"/>
    <w:rsid w:val="00887067"/>
    <w:rsid w:val="00897B9E"/>
    <w:rsid w:val="008E60E6"/>
    <w:rsid w:val="00910F13"/>
    <w:rsid w:val="00947410"/>
    <w:rsid w:val="009731EA"/>
    <w:rsid w:val="00990631"/>
    <w:rsid w:val="009B5234"/>
    <w:rsid w:val="009D4166"/>
    <w:rsid w:val="009E28E7"/>
    <w:rsid w:val="009E5AE8"/>
    <w:rsid w:val="00A20082"/>
    <w:rsid w:val="00A80C82"/>
    <w:rsid w:val="00AB316A"/>
    <w:rsid w:val="00AE6D61"/>
    <w:rsid w:val="00B04CEB"/>
    <w:rsid w:val="00B1236A"/>
    <w:rsid w:val="00B43B6F"/>
    <w:rsid w:val="00B44701"/>
    <w:rsid w:val="00B914CE"/>
    <w:rsid w:val="00BA5441"/>
    <w:rsid w:val="00BC29F6"/>
    <w:rsid w:val="00C10F2D"/>
    <w:rsid w:val="00C157F2"/>
    <w:rsid w:val="00C24568"/>
    <w:rsid w:val="00C3280A"/>
    <w:rsid w:val="00C3329E"/>
    <w:rsid w:val="00C802D6"/>
    <w:rsid w:val="00C96E18"/>
    <w:rsid w:val="00CA5CEB"/>
    <w:rsid w:val="00CB6B0B"/>
    <w:rsid w:val="00CC4170"/>
    <w:rsid w:val="00CC7A2E"/>
    <w:rsid w:val="00CD0373"/>
    <w:rsid w:val="00D1267A"/>
    <w:rsid w:val="00D369A3"/>
    <w:rsid w:val="00D94B0C"/>
    <w:rsid w:val="00DA598E"/>
    <w:rsid w:val="00DE1F38"/>
    <w:rsid w:val="00E0502B"/>
    <w:rsid w:val="00E202F6"/>
    <w:rsid w:val="00E7171F"/>
    <w:rsid w:val="00E8121C"/>
    <w:rsid w:val="00EF6C15"/>
    <w:rsid w:val="00F06D60"/>
    <w:rsid w:val="00F54713"/>
    <w:rsid w:val="00F60B6E"/>
    <w:rsid w:val="00F93688"/>
    <w:rsid w:val="00F957BA"/>
    <w:rsid w:val="00FA42A0"/>
    <w:rsid w:val="00FA7399"/>
    <w:rsid w:val="00FB221A"/>
    <w:rsid w:val="00FB68B4"/>
    <w:rsid w:val="00FD5E9A"/>
    <w:rsid w:val="00FD5FD0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B60A"/>
  <w15:chartTrackingRefBased/>
  <w15:docId w15:val="{ABFC3D08-BD54-430A-A880-3475749D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2C3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7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51CB"/>
  </w:style>
  <w:style w:type="paragraph" w:styleId="a7">
    <w:name w:val="footer"/>
    <w:basedOn w:val="a"/>
    <w:link w:val="a8"/>
    <w:uiPriority w:val="99"/>
    <w:unhideWhenUsed/>
    <w:rsid w:val="0067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5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4194</Words>
  <Characters>23907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</dc:creator>
  <cp:keywords/>
  <dc:description/>
  <cp:lastModifiedBy>Матроскин</cp:lastModifiedBy>
  <cp:revision>42</cp:revision>
  <cp:lastPrinted>2021-08-20T11:19:00Z</cp:lastPrinted>
  <dcterms:created xsi:type="dcterms:W3CDTF">2026-04-06T06:00:00Z</dcterms:created>
  <dcterms:modified xsi:type="dcterms:W3CDTF">2026-05-29T07:36:00Z</dcterms:modified>
</cp:coreProperties>
</file>